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32"/>
          <w:shd w:fill="auto" w:val="clear"/>
        </w:rPr>
        <w:t xml:space="preserve">恩信聖經教會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2019</w:t>
      </w:r>
      <w:r>
        <w:rPr>
          <w:rFonts w:ascii="SimSun" w:hAnsi="SimSun" w:cs="SimSun" w:eastAsia="SimSun"/>
          <w:b/>
          <w:color w:val="auto"/>
          <w:spacing w:val="0"/>
          <w:position w:val="0"/>
          <w:sz w:val="32"/>
          <w:shd w:fill="auto" w:val="clear"/>
        </w:rPr>
        <w:t xml:space="preserve">年行事曆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一月份</w:t>
      </w:r>
    </w:p>
    <w:p>
      <w:pPr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ab/>
        <w:t xml:space="preserve">1/20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（日）會眾會議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 (2018Q4 &amp; 2019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財務報告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</w:p>
    <w:p>
      <w:pPr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二月份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02/09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（六）春節聚餐聯誼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02/05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二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春節</w:t>
      </w:r>
    </w:p>
    <w:p>
      <w:pPr>
        <w:tabs>
          <w:tab w:val="left" w:pos="720" w:leader="none"/>
        </w:tabs>
        <w:spacing w:before="0" w:after="0" w:line="276"/>
        <w:ind w:right="0" w:left="720" w:hanging="720"/>
        <w:jc w:val="left"/>
        <w:rPr>
          <w:rFonts w:ascii="PMingLiU" w:hAnsi="PMingLiU" w:cs="PMingLiU" w:eastAsia="PMingLiU"/>
          <w:color w:val="auto"/>
          <w:spacing w:val="0"/>
          <w:position w:val="0"/>
          <w:sz w:val="32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ab/>
        <w:t xml:space="preserve">02/26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二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季度同工會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提名新同工，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 2020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特會講員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三月份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四月份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03/02 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六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同工退修會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04/14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季度財務報告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04/19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五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受難節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04/21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復活節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04/26-28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五、六、日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佈道會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劉富理牧師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五月份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ab/>
        <w:t xml:space="preserve">05/11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六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母親節野餐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ab/>
        <w:t xml:space="preserve">05/12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母親節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05/21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二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季度同工會，新同工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05/27 Memorial Day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六月份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七月份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八月份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ab/>
        <w:t xml:space="preserve">06/16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父親節，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06/07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端午節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07/04 Independence Day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07/28(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會眾會議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財務報告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07/30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二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季度同工會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九月份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十月份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09/02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一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Labor Day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，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09/13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中秋節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09/06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五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洗禮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09/14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六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同工退修會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10/11-13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培靈會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呂紹昌院長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十一月份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11/03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季度財務報告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11/19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二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季度同工會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11/23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六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感恩節聚餐聯誼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11/28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四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感恩節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十二月份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12/15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會眾會議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通過預算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tabs>
          <w:tab w:val="left" w:pos="720" w:leader="none"/>
        </w:tabs>
        <w:spacing w:before="0" w:after="0" w:line="276"/>
        <w:ind w:right="0" w:left="720" w:firstLine="0"/>
        <w:jc w:val="left"/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</w:pP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12/25 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二</w:t>
      </w:r>
      <w:r>
        <w:rPr>
          <w:rFonts w:ascii="PMingLiU" w:hAnsi="PMingLiU" w:cs="PMingLiU" w:eastAsia="PMingLiU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聖誕節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